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5" w:rsidRDefault="00C45F25" w:rsidP="0057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70</w:t>
      </w:r>
      <w:r w:rsidR="00577765" w:rsidRPr="005777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/13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C45F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C45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1399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Na temelju članka 14. stavak 1. i 5. Zakona o medicinski pomognutoj oplodnji (»Narodne novine«, broj 86/2012) ministar zdravlja donosi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45F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C45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NAČINU DAVANJA PRISTANKA KORISNIKA PRAVA NA MEDICINSKI POMOGNUTU OPLODNJU ZA PROVOĐENJE POSTUPAKA MEDICINSKI POMOGNUTE OPLODNJE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1.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Ovim Pravilnikom utvrđuje se način davanja pristanka bračnih, izvanbračnih drugova odnosno žene iz članka 10. stavka 2. Zakona o medicinski pomognutoj oplodnji (»Narodne novine«, broj 86/2012) – u daljnjem tekstu: korisnik prava na medicinski pomognutu oplodnju, za provođenje postupaka medicinski pomognute oplodnje te obrazac izjave o povlačenju pristanka.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2.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Pristanak iz članka 1. ovoga Pravilnika daje se na obrascu pristanka koji se nalazi u Prilogu I. ovoga Pravilnika i čini njegov sastavni dio.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3.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Izjava o povlačenju pristanka iz članka 1. ovoga Pravilnika daje se na obrascu koji se nalazi u Prilogu II. ovoga Pravilnika i čini njegov sastavni dio.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4.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Danom stupanja na snagu ovoga Pravilnika prestaje važiti Pravilnik o načinu davanja pristanka bračnih, odnosno izvanbračnih drugova za provođenje postupaka medicinske oplodnje (»Narodne novine«, broj 110/2009).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Članak 5.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Ovaj Pravilnik stupa na snagu osmoga dana od dana objave u »Narodnim novinama«.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Klasa: 011-02/12-02/132</w:t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  <w:t>Urbroj: 534-10-1-13-1</w:t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lastRenderedPageBreak/>
        <w:br/>
        <w:t>Zagreb, 23. svibnja 2013.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Ministar</w:t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</w:r>
      <w:r w:rsidRPr="00C45F2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t>prof. dr. sc. Rajko Ostojić, dr. med.,</w:t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 v. r.</w:t>
      </w:r>
    </w:p>
    <w:p w:rsid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</w:pPr>
    </w:p>
    <w:p w:rsid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</w:pP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t>PRILOG I.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PRISTANKA KORISNIKA PRAVA NA MEDICINSKI POMOGNUTU OPLODNJU ZA PROVOĐENJE POSTUPKA MEDICINSKI POMOGNUTE OPLODNJE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Izjavljujem/o da slobodnom voljom, utemeljenoj na potpunoj obavijesti o pojedinostima postupka, izgledima za uspjeh te mogućim posljedicama i opasnostima postupka pristajemo na postupak medicinski pomognute oplodnje: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___________________________________________________________________________.</w:t>
      </w: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br/>
      </w:r>
      <w:r w:rsidRPr="00C45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(navesti vrstu postupka medicinski pomognute oplodnje i podrijetlo spolnih stanica, odnosno zametka)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Izjavljujem/o da smo obaviješteni i o mogućim oblicima prirodnog planiranja obitelji, o mogućnostima liječenja neplodnosti te o drugim načinima ostvarenja roditeljstva.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Zdravstvena ustanova: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Ustrojstvena jedinica: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Mjesto i datum: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Ime i prezime korisnika prava na medicinski pomognutu oplodnju: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OIB korisnika prava na medicinski pomognutu oplodnju: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Potpis korisnika prava na medicinski pomognutu oplodnju:</w:t>
      </w:r>
    </w:p>
    <w:p w:rsid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Potpis i faksimil odgovornog liječnika koji je obavio razgovor i pečat zdravstvene ustanove:</w:t>
      </w:r>
    </w:p>
    <w:p w:rsid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bookmarkStart w:id="0" w:name="_GoBack"/>
      <w:bookmarkEnd w:id="0"/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hr-HR"/>
        </w:rPr>
        <w:lastRenderedPageBreak/>
        <w:t>PRILOG II.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POVLAČENJA PRISTANKA KORISNIKA PRAVA NA MEDICINSKI POMOGNUTU OPLODNJU ZA PROVOĐENJE POSTUPKA MEDICINSKI POMOGNUTE OPLODNJE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Izjavljujem/o da slobodnom voljom povlačim svoj pristanak za provođenje postupka medicinski pomognute oplodnje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koji sam dao/dala (navesti datum)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Zdravstvena ustanova: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Mjesto i datum: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Ime i prezime korisnika prava na medicinski pomognutu oplodnju: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OIB korisnika prava na medicinski pomognutu oplodnju: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Potpis korisnika prava na medicinski pomognutu oplodnju:</w:t>
      </w:r>
    </w:p>
    <w:p w:rsidR="00C45F25" w:rsidRPr="00C45F25" w:rsidRDefault="00C45F25" w:rsidP="00C45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</w:pPr>
      <w:r w:rsidRPr="00C45F25">
        <w:rPr>
          <w:rFonts w:ascii="Times New Roman" w:eastAsia="Times New Roman" w:hAnsi="Times New Roman" w:cs="Times New Roman"/>
          <w:color w:val="000000"/>
          <w:sz w:val="25"/>
          <w:szCs w:val="25"/>
          <w:lang w:eastAsia="hr-HR"/>
        </w:rPr>
        <w:t>Potpis i faksimil odgovornog liječnika i pečat zdravstvene ustanove:</w:t>
      </w:r>
    </w:p>
    <w:p w:rsidR="0038795F" w:rsidRPr="00B04E3A" w:rsidRDefault="0038795F" w:rsidP="00C45F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8795F" w:rsidRPr="00B04E3A" w:rsidSect="003879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25" w:rsidRDefault="00C45F25" w:rsidP="00C45F25">
      <w:pPr>
        <w:spacing w:after="0" w:line="240" w:lineRule="auto"/>
      </w:pPr>
      <w:r>
        <w:separator/>
      </w:r>
    </w:p>
  </w:endnote>
  <w:endnote w:type="continuationSeparator" w:id="0">
    <w:p w:rsidR="00C45F25" w:rsidRDefault="00C45F25" w:rsidP="00C4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956149"/>
      <w:docPartObj>
        <w:docPartGallery w:val="Page Numbers (Bottom of Page)"/>
        <w:docPartUnique/>
      </w:docPartObj>
    </w:sdtPr>
    <w:sdtContent>
      <w:p w:rsidR="00C45F25" w:rsidRDefault="00C45F2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5F25" w:rsidRDefault="00C45F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25" w:rsidRDefault="00C45F25" w:rsidP="00C45F25">
      <w:pPr>
        <w:spacing w:after="0" w:line="240" w:lineRule="auto"/>
      </w:pPr>
      <w:r>
        <w:separator/>
      </w:r>
    </w:p>
  </w:footnote>
  <w:footnote w:type="continuationSeparator" w:id="0">
    <w:p w:rsidR="00C45F25" w:rsidRDefault="00C45F25" w:rsidP="00C45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5"/>
    <w:rsid w:val="0038795F"/>
    <w:rsid w:val="00577765"/>
    <w:rsid w:val="00985544"/>
    <w:rsid w:val="009864D8"/>
    <w:rsid w:val="00A753B4"/>
    <w:rsid w:val="00B04E3A"/>
    <w:rsid w:val="00BD3D21"/>
    <w:rsid w:val="00C45F25"/>
    <w:rsid w:val="00D13974"/>
    <w:rsid w:val="00F338DA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customStyle="1" w:styleId="t-8-7">
    <w:name w:val="t-8-7"/>
    <w:basedOn w:val="Normal"/>
    <w:rsid w:val="00D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0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B0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F25"/>
  </w:style>
  <w:style w:type="paragraph" w:styleId="Podnoje">
    <w:name w:val="footer"/>
    <w:basedOn w:val="Normal"/>
    <w:link w:val="PodnojeChar"/>
    <w:uiPriority w:val="99"/>
    <w:unhideWhenUsed/>
    <w:rsid w:val="00C4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customStyle="1" w:styleId="t-8-7">
    <w:name w:val="t-8-7"/>
    <w:basedOn w:val="Normal"/>
    <w:rsid w:val="00D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0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B0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5F25"/>
  </w:style>
  <w:style w:type="paragraph" w:styleId="Podnoje">
    <w:name w:val="footer"/>
    <w:basedOn w:val="Normal"/>
    <w:link w:val="PodnojeChar"/>
    <w:uiPriority w:val="99"/>
    <w:unhideWhenUsed/>
    <w:rsid w:val="00C4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Tomljenovic Sandra</dc:creator>
  <cp:lastModifiedBy>Tomljenovic Sandra</cp:lastModifiedBy>
  <cp:revision>4</cp:revision>
  <cp:lastPrinted>2013-07-11T12:38:00Z</cp:lastPrinted>
  <dcterms:created xsi:type="dcterms:W3CDTF">2013-07-11T07:52:00Z</dcterms:created>
  <dcterms:modified xsi:type="dcterms:W3CDTF">2013-07-11T12:39:00Z</dcterms:modified>
</cp:coreProperties>
</file>